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2E" w:rsidRDefault="004054D8">
      <w:pPr>
        <w:rPr>
          <w:b/>
          <w:sz w:val="24"/>
          <w:szCs w:val="24"/>
        </w:rPr>
      </w:pPr>
      <w:r w:rsidRPr="004054D8">
        <w:rPr>
          <w:b/>
          <w:sz w:val="24"/>
          <w:szCs w:val="24"/>
        </w:rPr>
        <w:t>Referat fra bestyrelsesmøde i Fjand Sommerhusforening</w:t>
      </w:r>
    </w:p>
    <w:p w:rsidR="003819B2" w:rsidRDefault="003819B2">
      <w:pPr>
        <w:rPr>
          <w:sz w:val="24"/>
          <w:szCs w:val="24"/>
        </w:rPr>
      </w:pPr>
    </w:p>
    <w:p w:rsidR="004054D8" w:rsidRDefault="004054D8">
      <w:r w:rsidRPr="004054D8">
        <w:t xml:space="preserve">Fredag den 15. maj 2015 </w:t>
      </w:r>
      <w:r>
        <w:t>hos Knud</w:t>
      </w:r>
    </w:p>
    <w:p w:rsidR="00E9486E" w:rsidRDefault="00E9486E">
      <w:r>
        <w:t>Hele bestyrelsen til stede</w:t>
      </w:r>
    </w:p>
    <w:p w:rsidR="00E9486E" w:rsidRDefault="00E9486E"/>
    <w:p w:rsidR="00E9486E" w:rsidRPr="003819B2" w:rsidRDefault="00E9486E">
      <w:r w:rsidRPr="003819B2">
        <w:rPr>
          <w:u w:val="single"/>
        </w:rPr>
        <w:t>1. Generalforsamling</w:t>
      </w:r>
    </w:p>
    <w:p w:rsidR="003819B2" w:rsidRDefault="00522A38">
      <w:r>
        <w:t>Bo skriver indbydelse til fest og generalforsamling</w:t>
      </w:r>
      <w:r w:rsidR="003819B2">
        <w:t>, skal være udsendt senest 1. juli 2015.</w:t>
      </w:r>
    </w:p>
    <w:p w:rsidR="00E9486E" w:rsidRDefault="003819B2">
      <w:r>
        <w:t xml:space="preserve">Bo, Knud og Raymond er på valg. Bo og Knud ønsker ikke at genopstille. </w:t>
      </w:r>
      <w:r w:rsidR="00522A38">
        <w:t xml:space="preserve"> </w:t>
      </w:r>
    </w:p>
    <w:p w:rsidR="00094681" w:rsidRDefault="00094681"/>
    <w:p w:rsidR="00094681" w:rsidRPr="003819B2" w:rsidRDefault="00094681">
      <w:r w:rsidRPr="003819B2">
        <w:rPr>
          <w:u w:val="single"/>
        </w:rPr>
        <w:t>2. Sommerfest</w:t>
      </w:r>
    </w:p>
    <w:p w:rsidR="00094681" w:rsidRDefault="00094681">
      <w:r>
        <w:t>Knud sørger for at bestille kød</w:t>
      </w:r>
      <w:r w:rsidR="00E63E6B">
        <w:t>.</w:t>
      </w:r>
    </w:p>
    <w:p w:rsidR="00094681" w:rsidRDefault="00094681">
      <w:r>
        <w:t>Ryan sætter telt op torsdag</w:t>
      </w:r>
      <w:r w:rsidR="00AA3A0C">
        <w:t xml:space="preserve"> og har sagt</w:t>
      </w:r>
      <w:r w:rsidR="00E63E6B">
        <w:t xml:space="preserve"> ja</w:t>
      </w:r>
      <w:bookmarkStart w:id="0" w:name="_GoBack"/>
      <w:bookmarkEnd w:id="0"/>
      <w:r w:rsidR="00AA3A0C">
        <w:t xml:space="preserve"> til at være grillmester lørdag.</w:t>
      </w:r>
    </w:p>
    <w:p w:rsidR="00094681" w:rsidRDefault="00094681">
      <w:r>
        <w:t>Malene og</w:t>
      </w:r>
      <w:r w:rsidR="00522A38">
        <w:t xml:space="preserve"> evt. </w:t>
      </w:r>
      <w:r>
        <w:t>Nicolai spørges, om hun</w:t>
      </w:r>
      <w:r w:rsidR="00522A38">
        <w:t>/de</w:t>
      </w:r>
      <w:r>
        <w:t xml:space="preserve"> vil arrangere noget for børnene fredag formiddag.</w:t>
      </w:r>
      <w:r w:rsidR="00522A38">
        <w:t xml:space="preserve"> </w:t>
      </w:r>
      <w:r w:rsidR="00BD33D8">
        <w:t>Inge Lise kontakter Malene.</w:t>
      </w:r>
    </w:p>
    <w:p w:rsidR="00522A38" w:rsidRDefault="00522A38">
      <w:r>
        <w:t>Gratis morgenkaffe kl. 9.30</w:t>
      </w:r>
      <w:r w:rsidR="00AA3A0C">
        <w:t xml:space="preserve"> fredag. T</w:t>
      </w:r>
      <w:r>
        <w:t xml:space="preserve">ilmelding </w:t>
      </w:r>
      <w:r w:rsidR="00AA3A0C">
        <w:t xml:space="preserve">skal ske </w:t>
      </w:r>
      <w:r>
        <w:t>sammen med tilmelding til lørdag aften.</w:t>
      </w:r>
      <w:r w:rsidR="00AA3A0C">
        <w:t xml:space="preserve"> Det er ikke aftalt, hvem der skal sørge for arrangementet.</w:t>
      </w:r>
    </w:p>
    <w:p w:rsidR="00AA3A0C" w:rsidRDefault="00AA3A0C">
      <w:r>
        <w:t>Jan laver/sender huskeliste.</w:t>
      </w:r>
    </w:p>
    <w:p w:rsidR="00C90853" w:rsidRDefault="00AA3A0C">
      <w:r>
        <w:t>Vi holder et k</w:t>
      </w:r>
      <w:r w:rsidR="00C90853">
        <w:t xml:space="preserve">ort </w:t>
      </w:r>
      <w:r>
        <w:t>opfølgnings</w:t>
      </w:r>
      <w:r w:rsidR="00C90853">
        <w:t>møde i begyndelsen af ferieperioden.</w:t>
      </w:r>
    </w:p>
    <w:p w:rsidR="00C90853" w:rsidRDefault="00C90853"/>
    <w:p w:rsidR="00C90853" w:rsidRPr="00AA3A0C" w:rsidRDefault="00C90853">
      <w:r w:rsidRPr="00AA3A0C">
        <w:rPr>
          <w:u w:val="single"/>
        </w:rPr>
        <w:t>3. Hjemmesiden</w:t>
      </w:r>
    </w:p>
    <w:p w:rsidR="00A62F5D" w:rsidRDefault="00C90853">
      <w:r>
        <w:t>Ved opdatering er en del af vores materiale forsvundet og kan ikke genskabes.</w:t>
      </w:r>
      <w:r w:rsidR="00A62F5D">
        <w:t xml:space="preserve"> Den nuværende kontrakt opsiges.</w:t>
      </w:r>
    </w:p>
    <w:p w:rsidR="00A62F5D" w:rsidRDefault="00A62F5D">
      <w:r>
        <w:t>På generalforsamlingen forelægges</w:t>
      </w:r>
      <w:r w:rsidR="006106B8">
        <w:t>,</w:t>
      </w:r>
      <w:r>
        <w:t xml:space="preserve"> om vi skal have ny hjemmeside eller udelukkende bruge </w:t>
      </w:r>
      <w:proofErr w:type="spellStart"/>
      <w:r>
        <w:t>facebook</w:t>
      </w:r>
      <w:proofErr w:type="spellEnd"/>
      <w:r>
        <w:t>.</w:t>
      </w:r>
      <w:r w:rsidR="006106B8">
        <w:t xml:space="preserve"> Separat punkt </w:t>
      </w:r>
      <w:r w:rsidR="00AA3A0C">
        <w:t>til</w:t>
      </w:r>
      <w:r w:rsidR="006106B8">
        <w:t xml:space="preserve"> dagsordenen.</w:t>
      </w:r>
    </w:p>
    <w:p w:rsidR="006106B8" w:rsidRPr="00AA3A0C" w:rsidRDefault="006106B8">
      <w:pPr>
        <w:rPr>
          <w:u w:val="single"/>
        </w:rPr>
      </w:pPr>
      <w:r w:rsidRPr="00AA3A0C">
        <w:rPr>
          <w:u w:val="single"/>
        </w:rPr>
        <w:t>4</w:t>
      </w:r>
      <w:r w:rsidR="00BC478B">
        <w:rPr>
          <w:u w:val="single"/>
        </w:rPr>
        <w:t xml:space="preserve"> -5</w:t>
      </w:r>
      <w:r w:rsidRPr="00AA3A0C">
        <w:rPr>
          <w:u w:val="single"/>
        </w:rPr>
        <w:t>. Hegnssag</w:t>
      </w:r>
    </w:p>
    <w:p w:rsidR="00BC478B" w:rsidRDefault="006106B8">
      <w:r>
        <w:t>Knud har kontaktet formanden for Tekni</w:t>
      </w:r>
      <w:r w:rsidR="00BC478B">
        <w:t>sk Udvalg om mulighederne for håndhævelse af den nuværende lokalplan eller om udarbejdelse af en ny l</w:t>
      </w:r>
      <w:r>
        <w:t>okalplan</w:t>
      </w:r>
      <w:r w:rsidR="00BC478B">
        <w:t>,</w:t>
      </w:r>
      <w:r>
        <w:t xml:space="preserve"> så det </w:t>
      </w:r>
      <w:r w:rsidR="00BC478B">
        <w:t>vil være</w:t>
      </w:r>
      <w:r>
        <w:t xml:space="preserve"> tilladt at hegne terrassen</w:t>
      </w:r>
      <w:r w:rsidR="00CA7D7E">
        <w:t xml:space="preserve"> tæt på huset</w:t>
      </w:r>
      <w:r>
        <w:t xml:space="preserve"> og ikke andet.  </w:t>
      </w:r>
    </w:p>
    <w:p w:rsidR="006106B8" w:rsidRDefault="006106B8">
      <w:r>
        <w:lastRenderedPageBreak/>
        <w:t>Punkt til generalforsamling</w:t>
      </w:r>
      <w:r w:rsidR="00BC478B">
        <w:t>en</w:t>
      </w:r>
      <w:r>
        <w:t xml:space="preserve">, om lokalplanen skal justeres. </w:t>
      </w:r>
      <w:r w:rsidR="00CA7D7E">
        <w:t xml:space="preserve">Advokat Pernille Blach kontaktes </w:t>
      </w:r>
      <w:proofErr w:type="spellStart"/>
      <w:r w:rsidR="00CA7D7E">
        <w:t>mht</w:t>
      </w:r>
      <w:proofErr w:type="spellEnd"/>
      <w:r w:rsidR="00CA7D7E">
        <w:t xml:space="preserve"> mulighederne.</w:t>
      </w:r>
    </w:p>
    <w:p w:rsidR="00CA7D7E" w:rsidRDefault="006106B8">
      <w:r>
        <w:t xml:space="preserve">Skal bestyrelsen arbejde på at håndhæve de stier og </w:t>
      </w:r>
      <w:r w:rsidR="00CA7D7E">
        <w:t>hegn, der findes?</w:t>
      </w:r>
    </w:p>
    <w:p w:rsidR="00CA7D7E" w:rsidRPr="00BC478B" w:rsidRDefault="00CA7D7E">
      <w:r w:rsidRPr="00BC478B">
        <w:rPr>
          <w:u w:val="single"/>
        </w:rPr>
        <w:t>6. Lejepriser</w:t>
      </w:r>
    </w:p>
    <w:p w:rsidR="00CA7D7E" w:rsidRDefault="00CA7D7E">
      <w:r>
        <w:t xml:space="preserve">Naturstyrelsen har oplyst, at man overvejer at sætte lejen til </w:t>
      </w:r>
      <w:proofErr w:type="gramStart"/>
      <w:r>
        <w:t>5%</w:t>
      </w:r>
      <w:proofErr w:type="gramEnd"/>
      <w:r>
        <w:t xml:space="preserve"> af grundenes vurdering. Har ikke den store betydning h</w:t>
      </w:r>
      <w:r w:rsidR="00BC478B">
        <w:t>os os</w:t>
      </w:r>
      <w:r>
        <w:t xml:space="preserve"> efter Jans vurdering.</w:t>
      </w:r>
    </w:p>
    <w:p w:rsidR="00CA7D7E" w:rsidRPr="00BC478B" w:rsidRDefault="00F86582">
      <w:r w:rsidRPr="00BC478B">
        <w:rPr>
          <w:u w:val="single"/>
        </w:rPr>
        <w:t>7. Kloakering</w:t>
      </w:r>
    </w:p>
    <w:p w:rsidR="005F0555" w:rsidRDefault="00E051E1">
      <w:r>
        <w:t>Bo, Erik og Inge Lise har deltaget i et orienteringsm</w:t>
      </w:r>
      <w:r w:rsidR="00F86582">
        <w:t xml:space="preserve">øde med </w:t>
      </w:r>
      <w:r>
        <w:t>Holstebro Kommun</w:t>
      </w:r>
      <w:r w:rsidR="00F86582">
        <w:t>e</w:t>
      </w:r>
      <w:r>
        <w:t xml:space="preserve"> om spildevandsplanen gældende fra 2017.</w:t>
      </w:r>
      <w:r w:rsidR="00F86582">
        <w:t xml:space="preserve"> </w:t>
      </w:r>
      <w:r>
        <w:t xml:space="preserve">Intet ligger fast, før den politiske behandling af forslaget er afgjort. </w:t>
      </w:r>
    </w:p>
    <w:p w:rsidR="005F0555" w:rsidRPr="00E051E1" w:rsidRDefault="005F0555">
      <w:r w:rsidRPr="00E051E1">
        <w:rPr>
          <w:u w:val="single"/>
        </w:rPr>
        <w:t>8. Bunkerne</w:t>
      </w:r>
    </w:p>
    <w:p w:rsidR="00E051E1" w:rsidRDefault="00E051E1">
      <w:r>
        <w:t>Arbejdet med at fjerne bunkere er nu genoptaget.</w:t>
      </w:r>
    </w:p>
    <w:p w:rsidR="005F0555" w:rsidRPr="00E051E1" w:rsidRDefault="005F0555">
      <w:pPr>
        <w:rPr>
          <w:u w:val="single"/>
        </w:rPr>
      </w:pPr>
      <w:r w:rsidRPr="00E051E1">
        <w:rPr>
          <w:u w:val="single"/>
        </w:rPr>
        <w:t>9. Kystsikring</w:t>
      </w:r>
    </w:p>
    <w:p w:rsidR="00E97D19" w:rsidRDefault="005F0555">
      <w:r>
        <w:t>Intet nyt siden sidst her i området.</w:t>
      </w:r>
      <w:r w:rsidR="00E97D19">
        <w:t xml:space="preserve"> </w:t>
      </w:r>
    </w:p>
    <w:p w:rsidR="00F86582" w:rsidRPr="00E051E1" w:rsidRDefault="00E97D19">
      <w:r w:rsidRPr="00E051E1">
        <w:rPr>
          <w:u w:val="single"/>
        </w:rPr>
        <w:t xml:space="preserve">10. </w:t>
      </w:r>
      <w:r w:rsidR="00F86582" w:rsidRPr="00E051E1">
        <w:rPr>
          <w:u w:val="single"/>
        </w:rPr>
        <w:t xml:space="preserve">  </w:t>
      </w:r>
      <w:r w:rsidRPr="00E051E1">
        <w:rPr>
          <w:u w:val="single"/>
        </w:rPr>
        <w:t xml:space="preserve">Sammenlægning af </w:t>
      </w:r>
      <w:proofErr w:type="spellStart"/>
      <w:r w:rsidRPr="00E051E1">
        <w:rPr>
          <w:u w:val="single"/>
        </w:rPr>
        <w:t>vejlaug</w:t>
      </w:r>
      <w:proofErr w:type="spellEnd"/>
    </w:p>
    <w:p w:rsidR="00554909" w:rsidRDefault="00E97D19" w:rsidP="00554909">
      <w:r>
        <w:t xml:space="preserve">Godkendt af Grundejerforeningen Sletten. </w:t>
      </w:r>
      <w:r w:rsidR="00E051E1">
        <w:t>De r</w:t>
      </w:r>
      <w:r w:rsidR="00554909">
        <w:t>este</w:t>
      </w:r>
      <w:r w:rsidR="00E051E1">
        <w:t xml:space="preserve">rende </w:t>
      </w:r>
      <w:r w:rsidR="001C3916">
        <w:t>husejere på</w:t>
      </w:r>
      <w:r w:rsidR="00554909">
        <w:t xml:space="preserve"> Sletten spørges skriftligt, om de vil </w:t>
      </w:r>
      <w:r w:rsidR="001C3916">
        <w:t>deltage</w:t>
      </w:r>
      <w:r w:rsidR="00554909">
        <w:t>.</w:t>
      </w:r>
    </w:p>
    <w:p w:rsidR="00554909" w:rsidRPr="001C3916" w:rsidRDefault="00554909" w:rsidP="00554909">
      <w:r w:rsidRPr="001C3916">
        <w:rPr>
          <w:u w:val="single"/>
        </w:rPr>
        <w:t>11. Skiltning</w:t>
      </w:r>
    </w:p>
    <w:p w:rsidR="00554909" w:rsidRDefault="00350CC0" w:rsidP="00554909">
      <w:r>
        <w:t>Der mangler skiltning med husnumre på Sletten og ”privat vej”.</w:t>
      </w:r>
      <w:r w:rsidR="00EB4121">
        <w:t xml:space="preserve"> Raymond og Erik finder en løsning.</w:t>
      </w:r>
    </w:p>
    <w:p w:rsidR="00EB4121" w:rsidRPr="001C3916" w:rsidRDefault="00EB4121" w:rsidP="00554909">
      <w:pPr>
        <w:rPr>
          <w:u w:val="single"/>
        </w:rPr>
      </w:pPr>
      <w:r w:rsidRPr="001C3916">
        <w:rPr>
          <w:u w:val="single"/>
        </w:rPr>
        <w:t>12. Cykelsti til Husby</w:t>
      </w:r>
    </w:p>
    <w:p w:rsidR="00EB4121" w:rsidRDefault="00CF0802" w:rsidP="00554909">
      <w:r>
        <w:t xml:space="preserve">Der er nedsat en, for os hidtil ukendt, arbejdsgruppe, som arbejder for anlæg af cykelstien. </w:t>
      </w:r>
      <w:r w:rsidR="00EB4121">
        <w:t xml:space="preserve">Vi bakker </w:t>
      </w:r>
      <w:proofErr w:type="gramStart"/>
      <w:r w:rsidR="00EB4121">
        <w:t>100%</w:t>
      </w:r>
      <w:proofErr w:type="gramEnd"/>
      <w:r w:rsidR="00EB4121">
        <w:t xml:space="preserve"> op om initiativet. Jan kontakter arbejdsgruppen.</w:t>
      </w:r>
    </w:p>
    <w:p w:rsidR="00EB4121" w:rsidRDefault="00EB4121" w:rsidP="00554909"/>
    <w:p w:rsidR="00EB4121" w:rsidRDefault="00EB4121" w:rsidP="00554909"/>
    <w:p w:rsidR="00EB4121" w:rsidRDefault="00EB4121" w:rsidP="00554909"/>
    <w:p w:rsidR="00350CC0" w:rsidRDefault="00350CC0" w:rsidP="00554909"/>
    <w:p w:rsidR="006106B8" w:rsidRDefault="006106B8">
      <w:r>
        <w:t xml:space="preserve"> </w:t>
      </w:r>
    </w:p>
    <w:p w:rsidR="006106B8" w:rsidRDefault="006106B8"/>
    <w:p w:rsidR="00C90853" w:rsidRPr="004054D8" w:rsidRDefault="00C90853">
      <w:r>
        <w:t xml:space="preserve"> </w:t>
      </w:r>
    </w:p>
    <w:sectPr w:rsidR="00C90853" w:rsidRPr="004054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D8"/>
    <w:rsid w:val="00094681"/>
    <w:rsid w:val="001C3916"/>
    <w:rsid w:val="00350CC0"/>
    <w:rsid w:val="003819B2"/>
    <w:rsid w:val="004054D8"/>
    <w:rsid w:val="00522A38"/>
    <w:rsid w:val="00554909"/>
    <w:rsid w:val="005F0555"/>
    <w:rsid w:val="006106B8"/>
    <w:rsid w:val="00A62F5D"/>
    <w:rsid w:val="00AA3A0C"/>
    <w:rsid w:val="00BC478B"/>
    <w:rsid w:val="00BD33D8"/>
    <w:rsid w:val="00C90853"/>
    <w:rsid w:val="00CA7D7E"/>
    <w:rsid w:val="00CF0802"/>
    <w:rsid w:val="00DB232E"/>
    <w:rsid w:val="00E051E1"/>
    <w:rsid w:val="00E32023"/>
    <w:rsid w:val="00E63E6B"/>
    <w:rsid w:val="00E9486E"/>
    <w:rsid w:val="00E97D19"/>
    <w:rsid w:val="00EB4121"/>
    <w:rsid w:val="00F8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Ingelise Lund</dc:creator>
  <cp:lastModifiedBy>Ingelise Lund</cp:lastModifiedBy>
  <cp:revision>8</cp:revision>
  <cp:lastPrinted>2015-05-19T11:36:00Z</cp:lastPrinted>
  <dcterms:created xsi:type="dcterms:W3CDTF">2015-05-15T07:24:00Z</dcterms:created>
  <dcterms:modified xsi:type="dcterms:W3CDTF">2015-05-19T11:47:00Z</dcterms:modified>
</cp:coreProperties>
</file>