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44" w:rsidRDefault="00F74CA2">
      <w:pPr>
        <w:rPr>
          <w:sz w:val="28"/>
          <w:szCs w:val="28"/>
        </w:rPr>
      </w:pPr>
      <w:r w:rsidRPr="00830D66">
        <w:rPr>
          <w:sz w:val="28"/>
          <w:szCs w:val="28"/>
        </w:rPr>
        <w:t xml:space="preserve">Referat af møde i </w:t>
      </w:r>
      <w:r w:rsidR="00CA2A11" w:rsidRPr="00830D66">
        <w:rPr>
          <w:sz w:val="28"/>
          <w:szCs w:val="28"/>
        </w:rPr>
        <w:t xml:space="preserve">Fjand </w:t>
      </w:r>
      <w:r w:rsidRPr="00830D66">
        <w:rPr>
          <w:sz w:val="28"/>
          <w:szCs w:val="28"/>
        </w:rPr>
        <w:t>sommerhusforeningen d. 5. marts</w:t>
      </w:r>
      <w:r w:rsidR="00BF4BCF">
        <w:rPr>
          <w:sz w:val="28"/>
          <w:szCs w:val="28"/>
        </w:rPr>
        <w:t>-2016</w:t>
      </w:r>
    </w:p>
    <w:p w:rsidR="00BF4BCF" w:rsidRPr="00830D66" w:rsidRDefault="00BF4BCF">
      <w:pPr>
        <w:rPr>
          <w:sz w:val="28"/>
          <w:szCs w:val="28"/>
        </w:rPr>
      </w:pPr>
      <w:bookmarkStart w:id="0" w:name="_GoBack"/>
      <w:bookmarkEnd w:id="0"/>
    </w:p>
    <w:p w:rsidR="00F74CA2" w:rsidRDefault="00F74CA2" w:rsidP="00322A48">
      <w:pPr>
        <w:pStyle w:val="Listeafsnit"/>
        <w:numPr>
          <w:ilvl w:val="0"/>
          <w:numId w:val="2"/>
        </w:numPr>
      </w:pPr>
      <w:r>
        <w:t xml:space="preserve">Ekstra punkter </w:t>
      </w:r>
    </w:p>
    <w:p w:rsidR="00F74CA2" w:rsidRDefault="00F74CA2" w:rsidP="00F74CA2">
      <w:pPr>
        <w:pStyle w:val="Listeafsnit"/>
      </w:pPr>
      <w:r>
        <w:t>Redningsvejen</w:t>
      </w:r>
    </w:p>
    <w:p w:rsidR="00F74CA2" w:rsidRDefault="00F74CA2" w:rsidP="00F74CA2">
      <w:pPr>
        <w:pStyle w:val="Listeafsnit"/>
      </w:pPr>
      <w:r>
        <w:t>Kloakering</w:t>
      </w:r>
    </w:p>
    <w:p w:rsidR="00F74CA2" w:rsidRDefault="00F74CA2" w:rsidP="00F74CA2">
      <w:pPr>
        <w:pStyle w:val="Listeafsnit"/>
      </w:pPr>
      <w:r>
        <w:t>Cykelsti</w:t>
      </w:r>
    </w:p>
    <w:p w:rsidR="00F74CA2" w:rsidRDefault="00F74CA2" w:rsidP="00F74CA2">
      <w:pPr>
        <w:pStyle w:val="Listeafsnit"/>
      </w:pPr>
    </w:p>
    <w:p w:rsidR="00F74CA2" w:rsidRDefault="00465498" w:rsidP="00465498">
      <w:pPr>
        <w:pStyle w:val="Listeafsnit"/>
        <w:ind w:left="0"/>
      </w:pPr>
      <w:r>
        <w:t>2+ 3</w:t>
      </w:r>
      <w:r w:rsidR="00322A48">
        <w:t xml:space="preserve">       </w:t>
      </w:r>
      <w:r w:rsidR="00F74CA2">
        <w:t>Strandrensning – praktiske opgaver</w:t>
      </w:r>
    </w:p>
    <w:p w:rsidR="00F74CA2" w:rsidRDefault="00F74CA2" w:rsidP="00F74CA2">
      <w:pPr>
        <w:pStyle w:val="Listeafsnit"/>
      </w:pPr>
      <w:r>
        <w:t>Skal vi mødes d.9 april? Vi giver Bente en tilbagemelding om, at bestyrelsen kigger på, hvilke opgaver, der skal gøres noget ved. Rebstiger,</w:t>
      </w:r>
      <w:r w:rsidR="001F7890">
        <w:t xml:space="preserve"> granris</w:t>
      </w:r>
      <w:r w:rsidR="00465498">
        <w:t>, der skal plantes</w:t>
      </w:r>
      <w:r>
        <w:t xml:space="preserve"> etc.</w:t>
      </w:r>
    </w:p>
    <w:p w:rsidR="00465498" w:rsidRDefault="00465498" w:rsidP="00F74CA2">
      <w:pPr>
        <w:pStyle w:val="Listeafsnit"/>
      </w:pPr>
      <w:r>
        <w:t>Vi vurderer, at der måske ikke er så stort behov for strandrensning, da kommunen plejer at rense godt op, men det vil vi også kigge på.</w:t>
      </w:r>
      <w:r w:rsidR="001F7890">
        <w:t xml:space="preserve"> Raymond tjekker op på, hvornår der er strandrensning.</w:t>
      </w:r>
    </w:p>
    <w:p w:rsidR="00465498" w:rsidRDefault="00465498" w:rsidP="00F74CA2">
      <w:pPr>
        <w:pStyle w:val="Listeafsnit"/>
      </w:pPr>
    </w:p>
    <w:p w:rsidR="00465498" w:rsidRDefault="00465498" w:rsidP="00FB62E0">
      <w:pPr>
        <w:pStyle w:val="Listeafsnit"/>
      </w:pPr>
      <w:r>
        <w:t>Bestyrelsen vil hvert år i foråret gennemgå området</w:t>
      </w:r>
      <w:r w:rsidR="001F7890">
        <w:t>,</w:t>
      </w:r>
      <w:r>
        <w:t xml:space="preserve"> og de ting vi har i området for at se</w:t>
      </w:r>
      <w:r w:rsidR="00CA2A11">
        <w:t>, om der er noget, der skal repareres eller erstattes af nye ting.</w:t>
      </w:r>
    </w:p>
    <w:p w:rsidR="00465498" w:rsidRDefault="00465498" w:rsidP="00465498">
      <w:pPr>
        <w:pStyle w:val="Listeafsnit"/>
        <w:ind w:left="0"/>
      </w:pPr>
    </w:p>
    <w:p w:rsidR="00322A48" w:rsidRDefault="00FB62E0" w:rsidP="00322A48">
      <w:pPr>
        <w:pStyle w:val="Listeafsnit"/>
        <w:ind w:hanging="720"/>
      </w:pPr>
      <w:r>
        <w:t>4</w:t>
      </w:r>
      <w:r w:rsidR="00322A48">
        <w:t>.</w:t>
      </w:r>
      <w:r>
        <w:t xml:space="preserve"> </w:t>
      </w:r>
      <w:r w:rsidR="00322A48">
        <w:tab/>
      </w:r>
      <w:r>
        <w:t xml:space="preserve">Sammenlægning af sommerhusforeningen og </w:t>
      </w:r>
      <w:proofErr w:type="spellStart"/>
      <w:r>
        <w:t>vej</w:t>
      </w:r>
      <w:r w:rsidR="001F7890">
        <w:t>lauget</w:t>
      </w:r>
      <w:proofErr w:type="spellEnd"/>
      <w:r>
        <w:t>. De nye ve</w:t>
      </w:r>
      <w:r w:rsidR="00465498">
        <w:t xml:space="preserve">dtægter for </w:t>
      </w:r>
      <w:r w:rsidR="00322A48">
        <w:t>den sammenlagte forening</w:t>
      </w:r>
      <w:r>
        <w:t xml:space="preserve"> </w:t>
      </w:r>
      <w:r w:rsidR="00465498">
        <w:t>blev gennemgået og rettet til</w:t>
      </w:r>
      <w:r>
        <w:t>.</w:t>
      </w:r>
    </w:p>
    <w:p w:rsidR="00322A48" w:rsidRDefault="00322A48" w:rsidP="00322A48">
      <w:pPr>
        <w:pStyle w:val="Listeafsnit"/>
        <w:ind w:hanging="720"/>
      </w:pPr>
      <w:r>
        <w:tab/>
        <w:t>Jan renskriver ændringerne og sender det til naturstyrelsen for godkendelse.</w:t>
      </w:r>
    </w:p>
    <w:p w:rsidR="00322A48" w:rsidRDefault="00322A48" w:rsidP="00322A48">
      <w:pPr>
        <w:pStyle w:val="Listeafsnit"/>
        <w:ind w:hanging="720"/>
      </w:pPr>
    </w:p>
    <w:p w:rsidR="00322A48" w:rsidRDefault="00322A48" w:rsidP="00322A48">
      <w:pPr>
        <w:pStyle w:val="Listeafsnit"/>
        <w:ind w:hanging="720"/>
      </w:pPr>
    </w:p>
    <w:p w:rsidR="00322A48" w:rsidRDefault="00322A48" w:rsidP="00322A48">
      <w:pPr>
        <w:pStyle w:val="Listeafsnit"/>
        <w:ind w:hanging="720"/>
      </w:pPr>
      <w:r>
        <w:t>5.</w:t>
      </w:r>
      <w:r>
        <w:tab/>
      </w:r>
      <w:r w:rsidR="00CA2A11">
        <w:t>Foreningens h</w:t>
      </w:r>
      <w:r w:rsidR="00180B9E">
        <w:t>jemmeside</w:t>
      </w:r>
    </w:p>
    <w:p w:rsidR="00180B9E" w:rsidRDefault="00180B9E" w:rsidP="00322A48">
      <w:pPr>
        <w:pStyle w:val="Listeafsnit"/>
        <w:ind w:hanging="720"/>
      </w:pPr>
      <w:r>
        <w:tab/>
        <w:t>Hjemmesiden er lukket pr. 1. marts, og der er en henvisning til Facebooksiden.</w:t>
      </w:r>
    </w:p>
    <w:p w:rsidR="00322A48" w:rsidRDefault="00D364E5" w:rsidP="00322A48">
      <w:pPr>
        <w:pStyle w:val="Listeafsnit"/>
        <w:ind w:hanging="720"/>
      </w:pPr>
      <w:r>
        <w:tab/>
        <w:t>Der er problemer med at arkivere forenin</w:t>
      </w:r>
      <w:r w:rsidR="001F7890">
        <w:t>gen</w:t>
      </w:r>
      <w:r w:rsidR="00CA2A11">
        <w:t>s</w:t>
      </w:r>
      <w:r w:rsidR="001F7890">
        <w:t xml:space="preserve"> dokumenter i et mappesystem på Facebook, så vi genetablerer vores mappestruktur på et nyt w</w:t>
      </w:r>
      <w:r w:rsidR="00CA2A11">
        <w:t>ebhotel på one.com. Der skal etableres</w:t>
      </w:r>
      <w:r w:rsidR="001F7890">
        <w:t xml:space="preserve"> et link fra Facebook til webhotellet.</w:t>
      </w:r>
    </w:p>
    <w:p w:rsidR="001F7890" w:rsidRDefault="001F7890" w:rsidP="00322A48">
      <w:pPr>
        <w:pStyle w:val="Listeafsnit"/>
        <w:ind w:hanging="720"/>
      </w:pPr>
    </w:p>
    <w:p w:rsidR="001F7890" w:rsidRDefault="001F7890" w:rsidP="00322A48">
      <w:pPr>
        <w:pStyle w:val="Listeafsnit"/>
        <w:ind w:hanging="720"/>
      </w:pPr>
      <w:r>
        <w:t>6.</w:t>
      </w:r>
      <w:r>
        <w:tab/>
        <w:t>Kystsikring</w:t>
      </w:r>
    </w:p>
    <w:p w:rsidR="001F7890" w:rsidRDefault="001F7890" w:rsidP="00322A48">
      <w:pPr>
        <w:pStyle w:val="Listeafsnit"/>
        <w:ind w:hanging="720"/>
      </w:pPr>
      <w:r>
        <w:tab/>
        <w:t>Punktet udsættes til næste gang. Karin har ikke været i stand til at få en aftale med Søren Gade.</w:t>
      </w:r>
    </w:p>
    <w:p w:rsidR="001F7890" w:rsidRDefault="001F7890" w:rsidP="00322A48">
      <w:pPr>
        <w:pStyle w:val="Listeafsnit"/>
        <w:ind w:hanging="720"/>
      </w:pPr>
      <w:r>
        <w:tab/>
        <w:t>Vi skal også i dialog med Esben Lund</w:t>
      </w:r>
      <w:r w:rsidR="00CA2A11">
        <w:t>e</w:t>
      </w:r>
      <w:r>
        <w:t xml:space="preserve"> Larsen.</w:t>
      </w:r>
    </w:p>
    <w:p w:rsidR="001F7890" w:rsidRDefault="001F7890" w:rsidP="00322A48">
      <w:pPr>
        <w:pStyle w:val="Listeafsnit"/>
        <w:ind w:hanging="720"/>
      </w:pPr>
    </w:p>
    <w:p w:rsidR="00173B7C" w:rsidRDefault="001F7890" w:rsidP="00322A48">
      <w:pPr>
        <w:pStyle w:val="Listeafsnit"/>
        <w:ind w:hanging="720"/>
      </w:pPr>
      <w:r>
        <w:t>7.</w:t>
      </w:r>
      <w:r>
        <w:tab/>
        <w:t xml:space="preserve">Fartbegrænsning </w:t>
      </w:r>
      <w:r w:rsidR="00173B7C">
        <w:t xml:space="preserve"> </w:t>
      </w:r>
    </w:p>
    <w:p w:rsidR="00173B7C" w:rsidRDefault="00173B7C" w:rsidP="00322A48">
      <w:pPr>
        <w:pStyle w:val="Listeafsnit"/>
        <w:ind w:hanging="720"/>
      </w:pPr>
      <w:r>
        <w:tab/>
        <w:t>Holstebro Kommune mener ikke, at der er søgt fartbegrænsning på svinget på klitvej.</w:t>
      </w:r>
      <w:r w:rsidR="00315773">
        <w:t xml:space="preserve"> </w:t>
      </w:r>
      <w:r w:rsidR="00CA2A11">
        <w:t>Vi skal have formuleret en ny ansøgning</w:t>
      </w:r>
    </w:p>
    <w:p w:rsidR="00173B7C" w:rsidRDefault="00173B7C" w:rsidP="00322A48">
      <w:pPr>
        <w:pStyle w:val="Listeafsnit"/>
        <w:ind w:hanging="720"/>
      </w:pPr>
    </w:p>
    <w:p w:rsidR="00173B7C" w:rsidRDefault="00173B7C" w:rsidP="00173B7C">
      <w:pPr>
        <w:pStyle w:val="Listeafsnit"/>
        <w:ind w:hanging="720"/>
      </w:pPr>
      <w:r>
        <w:t>8.</w:t>
      </w:r>
      <w:r>
        <w:tab/>
        <w:t>Sommerfest</w:t>
      </w:r>
    </w:p>
    <w:p w:rsidR="00995AB3" w:rsidRDefault="00173B7C" w:rsidP="00173B7C">
      <w:pPr>
        <w:pStyle w:val="Listeafsnit"/>
        <w:ind w:hanging="720"/>
      </w:pPr>
      <w:r>
        <w:tab/>
        <w:t xml:space="preserve">Festen er sat til d. 16. juli. </w:t>
      </w:r>
      <w:r w:rsidR="00995AB3">
        <w:t>Inge</w:t>
      </w:r>
      <w:r w:rsidR="00CA2A11">
        <w:t xml:space="preserve"> L</w:t>
      </w:r>
      <w:r w:rsidR="00995AB3">
        <w:t>ise spørger Knud, om hans kollega kan spille til festen.</w:t>
      </w:r>
    </w:p>
    <w:p w:rsidR="000D3642" w:rsidRDefault="00995AB3" w:rsidP="00173B7C">
      <w:pPr>
        <w:pStyle w:val="Listeafsnit"/>
        <w:ind w:hanging="720"/>
      </w:pPr>
      <w:r>
        <w:tab/>
        <w:t>Ingelise tager til kontakt til Ryan. Jan bestiller toiletvogn og højtagere. Jan ringer og bestiller fadøl. Karin bestiller 2 grise hos Vestergade slagter. Jan sender e-mails ud og Raymond laver indkaldelsen.</w:t>
      </w:r>
    </w:p>
    <w:p w:rsidR="00CA2A11" w:rsidRDefault="00CA2A11" w:rsidP="00173B7C">
      <w:pPr>
        <w:pStyle w:val="Listeafsnit"/>
        <w:ind w:hanging="720"/>
      </w:pPr>
      <w:r>
        <w:tab/>
        <w:t>Henning sørger for is til nedkøling, Jan sørger for indkøb af vin. Henriette køber sodavand.  Inge Lise, Karin og Henriette sørger for at fordele madopgaverne til festen. Jan sørger for fælles indkøb</w:t>
      </w:r>
      <w:r w:rsidR="00315773">
        <w:t xml:space="preserve"> og bestilling af lydanlæg. Bordbuketter og bordpapir vil vi spørge Bente om. Jan fordeler bartendertider. Ryans søn eller et af børnene passer pølsegrillen. Nicolaj har ildslukker og stativ til affald sørger Inge Lise for.</w:t>
      </w:r>
    </w:p>
    <w:p w:rsidR="000D3642" w:rsidRDefault="000D3642" w:rsidP="00173B7C">
      <w:pPr>
        <w:pStyle w:val="Listeafsnit"/>
        <w:ind w:hanging="720"/>
      </w:pPr>
    </w:p>
    <w:p w:rsidR="00315773" w:rsidRDefault="00315773" w:rsidP="00315773"/>
    <w:p w:rsidR="00315773" w:rsidRDefault="000D3642" w:rsidP="00315773">
      <w:r>
        <w:t xml:space="preserve"> </w:t>
      </w:r>
      <w:r>
        <w:tab/>
      </w:r>
    </w:p>
    <w:p w:rsidR="000D3642" w:rsidRDefault="00315773" w:rsidP="00315773">
      <w:r>
        <w:t xml:space="preserve">9.           </w:t>
      </w:r>
      <w:r w:rsidR="000D3642">
        <w:t>Generalforsamling</w:t>
      </w:r>
    </w:p>
    <w:p w:rsidR="000D3642" w:rsidRDefault="000D3642" w:rsidP="00173B7C">
      <w:pPr>
        <w:pStyle w:val="Listeafsnit"/>
        <w:ind w:hanging="720"/>
      </w:pPr>
      <w:r>
        <w:tab/>
        <w:t>Jan genopstiller</w:t>
      </w:r>
      <w:r w:rsidR="00315773">
        <w:t xml:space="preserve"> desværre</w:t>
      </w:r>
      <w:r>
        <w:t xml:space="preserve"> ikke.</w:t>
      </w:r>
      <w:r w:rsidR="00315773">
        <w:t xml:space="preserve"> Vi skal rundt og </w:t>
      </w:r>
      <w:r w:rsidR="00830D66">
        <w:t>høre om, der er en interesseret i posten.</w:t>
      </w:r>
    </w:p>
    <w:p w:rsidR="000D3642" w:rsidRDefault="000D3642" w:rsidP="00173B7C">
      <w:pPr>
        <w:pStyle w:val="Listeafsnit"/>
        <w:ind w:hanging="720"/>
      </w:pPr>
    </w:p>
    <w:p w:rsidR="000D3642" w:rsidRDefault="000D3642" w:rsidP="00173B7C">
      <w:pPr>
        <w:pStyle w:val="Listeafsnit"/>
        <w:ind w:hanging="720"/>
      </w:pPr>
      <w:r>
        <w:t>10.</w:t>
      </w:r>
      <w:r>
        <w:tab/>
        <w:t>Redningsvejen</w:t>
      </w:r>
    </w:p>
    <w:p w:rsidR="005F2EA8" w:rsidRDefault="000D3642" w:rsidP="00173B7C">
      <w:pPr>
        <w:pStyle w:val="Listeafsnit"/>
        <w:ind w:hanging="720"/>
      </w:pPr>
      <w:r>
        <w:tab/>
        <w:t>Erik har haft en del brevudveksling vedr. vedligeholdelse af redningsvejen.</w:t>
      </w:r>
      <w:r w:rsidR="005F2EA8">
        <w:t xml:space="preserve"> Det er nu planen, at der fast ligger et lille tværdige, som skal beskytte mod</w:t>
      </w:r>
      <w:r>
        <w:t xml:space="preserve"> </w:t>
      </w:r>
      <w:r w:rsidR="005F2EA8">
        <w:t>havet.</w:t>
      </w:r>
    </w:p>
    <w:p w:rsidR="005F2EA8" w:rsidRDefault="005F2EA8" w:rsidP="00173B7C">
      <w:pPr>
        <w:pStyle w:val="Listeafsnit"/>
        <w:ind w:hanging="720"/>
      </w:pPr>
    </w:p>
    <w:p w:rsidR="005F2EA8" w:rsidRDefault="005F2EA8" w:rsidP="00173B7C">
      <w:pPr>
        <w:pStyle w:val="Listeafsnit"/>
        <w:ind w:hanging="720"/>
      </w:pPr>
      <w:r>
        <w:t>11.</w:t>
      </w:r>
      <w:r>
        <w:tab/>
        <w:t>Kloakering</w:t>
      </w:r>
    </w:p>
    <w:p w:rsidR="001F7890" w:rsidRDefault="005F2EA8" w:rsidP="00173B7C">
      <w:pPr>
        <w:pStyle w:val="Listeafsnit"/>
        <w:ind w:hanging="720"/>
      </w:pPr>
      <w:r>
        <w:tab/>
        <w:t>Vi har ikke hørt noget om planerne videre frem.</w:t>
      </w:r>
      <w:r w:rsidR="001F7890">
        <w:tab/>
      </w:r>
    </w:p>
    <w:p w:rsidR="00465498" w:rsidRDefault="00465498" w:rsidP="00465498">
      <w:pPr>
        <w:pStyle w:val="Listeafsnit"/>
        <w:ind w:left="0"/>
      </w:pPr>
    </w:p>
    <w:p w:rsidR="00465498" w:rsidRDefault="00465498" w:rsidP="00465498">
      <w:pPr>
        <w:pStyle w:val="Listeafsnit"/>
        <w:ind w:left="0"/>
      </w:pPr>
    </w:p>
    <w:p w:rsidR="00465498" w:rsidRDefault="00465498" w:rsidP="00465498">
      <w:pPr>
        <w:pStyle w:val="Listeafsnit"/>
        <w:ind w:left="0"/>
      </w:pPr>
    </w:p>
    <w:p w:rsidR="00465498" w:rsidRDefault="00465498" w:rsidP="00465498">
      <w:pPr>
        <w:pStyle w:val="Listeafsnit"/>
      </w:pPr>
    </w:p>
    <w:sectPr w:rsidR="004654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74A"/>
    <w:multiLevelType w:val="hybridMultilevel"/>
    <w:tmpl w:val="256CF3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137961"/>
    <w:multiLevelType w:val="hybridMultilevel"/>
    <w:tmpl w:val="EE04D1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A2"/>
    <w:rsid w:val="000D3642"/>
    <w:rsid w:val="00173B7C"/>
    <w:rsid w:val="00180B9E"/>
    <w:rsid w:val="001F7890"/>
    <w:rsid w:val="00315773"/>
    <w:rsid w:val="00322A48"/>
    <w:rsid w:val="00465498"/>
    <w:rsid w:val="005F2EA8"/>
    <w:rsid w:val="00830D66"/>
    <w:rsid w:val="00995AB3"/>
    <w:rsid w:val="009E1B44"/>
    <w:rsid w:val="00BF4BCF"/>
    <w:rsid w:val="00CA2A11"/>
    <w:rsid w:val="00D364E5"/>
    <w:rsid w:val="00F74CA2"/>
    <w:rsid w:val="00FB1EDA"/>
    <w:rsid w:val="00FB6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3A32"/>
  <w15:chartTrackingRefBased/>
  <w15:docId w15:val="{AB46262A-EF07-4509-9F80-0918B5B9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74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372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Sandfeld Haumann Jørgensen</dc:creator>
  <cp:keywords/>
  <dc:description/>
  <cp:lastModifiedBy>Raymond Kolbæk (RAKO) | VIA</cp:lastModifiedBy>
  <cp:revision>5</cp:revision>
  <dcterms:created xsi:type="dcterms:W3CDTF">2016-03-05T09:45:00Z</dcterms:created>
  <dcterms:modified xsi:type="dcterms:W3CDTF">2017-06-07T20:32:00Z</dcterms:modified>
</cp:coreProperties>
</file>